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8635" w14:textId="43C65660" w:rsidR="00C05FB0" w:rsidRPr="00AC4CC2" w:rsidRDefault="00C05FB0" w:rsidP="00C05FB0">
      <w:pPr>
        <w:ind w:left="1440" w:firstLine="720"/>
        <w:rPr>
          <w:b/>
          <w:bCs/>
          <w:sz w:val="44"/>
          <w:szCs w:val="44"/>
        </w:rPr>
      </w:pPr>
      <w:r w:rsidRPr="00AC4CC2">
        <w:rPr>
          <w:b/>
          <w:bCs/>
          <w:sz w:val="44"/>
          <w:szCs w:val="44"/>
        </w:rPr>
        <w:t>Evening Weekday T20 Playing Rules</w:t>
      </w:r>
    </w:p>
    <w:p w14:paraId="660A34C0" w14:textId="0FBC02F9" w:rsidR="00C05FB0" w:rsidRPr="00AC4CC2" w:rsidRDefault="00C05FB0" w:rsidP="00C05FB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C4CC2">
        <w:rPr>
          <w:sz w:val="36"/>
          <w:szCs w:val="36"/>
        </w:rPr>
        <w:t>Umpires shall check the crease and playing area</w:t>
      </w:r>
      <w:r w:rsidR="00335177" w:rsidRPr="00AC4CC2">
        <w:rPr>
          <w:sz w:val="36"/>
          <w:szCs w:val="36"/>
        </w:rPr>
        <w:t>s</w:t>
      </w:r>
      <w:r w:rsidRPr="00AC4CC2">
        <w:rPr>
          <w:sz w:val="36"/>
          <w:szCs w:val="36"/>
        </w:rPr>
        <w:t xml:space="preserve"> before the start of play.</w:t>
      </w:r>
    </w:p>
    <w:p w14:paraId="0248F9D4" w14:textId="1419031E" w:rsidR="00C05FB0" w:rsidRPr="00AC4CC2" w:rsidRDefault="00335177" w:rsidP="00C05FB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C4CC2">
        <w:rPr>
          <w:sz w:val="36"/>
          <w:szCs w:val="36"/>
        </w:rPr>
        <w:t xml:space="preserve">Teams must have 7 players in uniform dressed and ready to play by 5:20pm </w:t>
      </w:r>
      <w:r w:rsidR="00E84238" w:rsidRPr="00AC4CC2">
        <w:rPr>
          <w:sz w:val="36"/>
          <w:szCs w:val="36"/>
        </w:rPr>
        <w:t>to</w:t>
      </w:r>
      <w:r w:rsidRPr="00AC4CC2">
        <w:rPr>
          <w:sz w:val="36"/>
          <w:szCs w:val="36"/>
        </w:rPr>
        <w:t xml:space="preserve"> spin the Toss.</w:t>
      </w:r>
    </w:p>
    <w:p w14:paraId="2F8C2E33" w14:textId="2E276876" w:rsidR="00335177" w:rsidRPr="00AC4CC2" w:rsidRDefault="00335177" w:rsidP="00C05FB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C4CC2">
        <w:rPr>
          <w:sz w:val="36"/>
          <w:szCs w:val="36"/>
        </w:rPr>
        <w:t>The team that wins the toss must</w:t>
      </w:r>
      <w:r w:rsidR="006E38CC" w:rsidRPr="00AC4CC2">
        <w:rPr>
          <w:sz w:val="36"/>
          <w:szCs w:val="36"/>
        </w:rPr>
        <w:t xml:space="preserve"> immediately</w:t>
      </w:r>
      <w:r w:rsidRPr="00AC4CC2">
        <w:rPr>
          <w:sz w:val="36"/>
          <w:szCs w:val="36"/>
        </w:rPr>
        <w:t xml:space="preserve"> inform the other team of their decision</w:t>
      </w:r>
      <w:r w:rsidR="006E38CC" w:rsidRPr="00AC4CC2">
        <w:rPr>
          <w:sz w:val="36"/>
          <w:szCs w:val="36"/>
        </w:rPr>
        <w:t xml:space="preserve"> to bat or bowl.</w:t>
      </w:r>
    </w:p>
    <w:p w14:paraId="673CA30C" w14:textId="1E9942B5" w:rsidR="006E38CC" w:rsidRPr="00AC4CC2" w:rsidRDefault="006E38CC" w:rsidP="00C05FB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C4CC2">
        <w:rPr>
          <w:sz w:val="36"/>
          <w:szCs w:val="36"/>
        </w:rPr>
        <w:t>Play must begin at 5:30pm and</w:t>
      </w:r>
      <w:r w:rsidR="00061E70" w:rsidRPr="00AC4CC2">
        <w:rPr>
          <w:sz w:val="36"/>
          <w:szCs w:val="36"/>
        </w:rPr>
        <w:t xml:space="preserve"> the first half concluded by 6:50pm.</w:t>
      </w:r>
    </w:p>
    <w:p w14:paraId="354759EE" w14:textId="15133EAF" w:rsidR="00061E70" w:rsidRPr="00AC4CC2" w:rsidRDefault="00061E70" w:rsidP="00C05FB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C4CC2">
        <w:rPr>
          <w:sz w:val="36"/>
          <w:szCs w:val="36"/>
        </w:rPr>
        <w:t>In the even the fielding team is unable to complete their 20 overs by the cut of time, penalties will apply</w:t>
      </w:r>
      <w:r w:rsidR="000A6803" w:rsidRPr="00AC4CC2">
        <w:rPr>
          <w:sz w:val="36"/>
          <w:szCs w:val="36"/>
        </w:rPr>
        <w:t>.</w:t>
      </w:r>
    </w:p>
    <w:p w14:paraId="5B7DF2F9" w14:textId="33C6115F" w:rsidR="00B306F2" w:rsidRPr="00AC4CC2" w:rsidRDefault="000678AD" w:rsidP="00C05FB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C4CC2">
        <w:rPr>
          <w:sz w:val="36"/>
          <w:szCs w:val="36"/>
        </w:rPr>
        <w:t xml:space="preserve">Powerplay consist of </w:t>
      </w:r>
      <w:r w:rsidR="000A6803" w:rsidRPr="00AC4CC2">
        <w:rPr>
          <w:sz w:val="36"/>
          <w:szCs w:val="36"/>
        </w:rPr>
        <w:t xml:space="preserve">6 overs, 3 overs </w:t>
      </w:r>
      <w:r w:rsidR="00142842" w:rsidRPr="00AC4CC2">
        <w:rPr>
          <w:sz w:val="36"/>
          <w:szCs w:val="36"/>
        </w:rPr>
        <w:t>conse</w:t>
      </w:r>
      <w:r w:rsidR="00886D09" w:rsidRPr="00AC4CC2">
        <w:rPr>
          <w:sz w:val="36"/>
          <w:szCs w:val="36"/>
        </w:rPr>
        <w:t xml:space="preserve">cutively </w:t>
      </w:r>
      <w:r w:rsidR="00232AD0" w:rsidRPr="00AC4CC2">
        <w:rPr>
          <w:sz w:val="36"/>
          <w:szCs w:val="36"/>
        </w:rPr>
        <w:t>at one end .</w:t>
      </w:r>
    </w:p>
    <w:p w14:paraId="4FC291A9" w14:textId="014A6706" w:rsidR="00061E70" w:rsidRPr="00AC4CC2" w:rsidRDefault="0036615F" w:rsidP="00C05FB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C4CC2">
        <w:rPr>
          <w:sz w:val="36"/>
          <w:szCs w:val="36"/>
        </w:rPr>
        <w:t>PENALTY calculation example</w:t>
      </w:r>
      <w:r w:rsidR="00E15D34" w:rsidRPr="00AC4CC2">
        <w:rPr>
          <w:sz w:val="36"/>
          <w:szCs w:val="36"/>
        </w:rPr>
        <w:t xml:space="preserve"> for </w:t>
      </w:r>
      <w:r w:rsidRPr="00AC4CC2">
        <w:rPr>
          <w:sz w:val="36"/>
          <w:szCs w:val="36"/>
        </w:rPr>
        <w:t>4 overs short</w:t>
      </w:r>
      <w:r w:rsidR="00F707B5" w:rsidRPr="00AC4CC2">
        <w:rPr>
          <w:sz w:val="36"/>
          <w:szCs w:val="36"/>
        </w:rPr>
        <w:t>, run rate is 8, formular is</w:t>
      </w:r>
      <w:r w:rsidR="00E15D34" w:rsidRPr="00AC4CC2">
        <w:rPr>
          <w:sz w:val="36"/>
          <w:szCs w:val="36"/>
        </w:rPr>
        <w:t>:</w:t>
      </w:r>
      <w:r w:rsidR="00F707B5" w:rsidRPr="00AC4CC2">
        <w:rPr>
          <w:sz w:val="36"/>
          <w:szCs w:val="36"/>
        </w:rPr>
        <w:t xml:space="preserve"> 6</w:t>
      </w:r>
      <w:r w:rsidR="00E15D34" w:rsidRPr="00AC4CC2">
        <w:rPr>
          <w:sz w:val="36"/>
          <w:szCs w:val="36"/>
        </w:rPr>
        <w:t xml:space="preserve"> </w:t>
      </w:r>
      <w:r w:rsidR="00F707B5" w:rsidRPr="00AC4CC2">
        <w:rPr>
          <w:sz w:val="36"/>
          <w:szCs w:val="36"/>
        </w:rPr>
        <w:t xml:space="preserve">runs per over plus ½ </w:t>
      </w:r>
      <w:r w:rsidR="00E15D34" w:rsidRPr="00AC4CC2">
        <w:rPr>
          <w:sz w:val="36"/>
          <w:szCs w:val="36"/>
        </w:rPr>
        <w:t xml:space="preserve"> current </w:t>
      </w:r>
      <w:r w:rsidR="00F707B5" w:rsidRPr="00AC4CC2">
        <w:rPr>
          <w:sz w:val="36"/>
          <w:szCs w:val="36"/>
        </w:rPr>
        <w:t>run rate</w:t>
      </w:r>
      <w:r w:rsidR="00E15D34" w:rsidRPr="00AC4CC2">
        <w:rPr>
          <w:sz w:val="36"/>
          <w:szCs w:val="36"/>
        </w:rPr>
        <w:t xml:space="preserve"> ,</w:t>
      </w:r>
      <w:r w:rsidR="00F707B5" w:rsidRPr="00AC4CC2">
        <w:rPr>
          <w:sz w:val="36"/>
          <w:szCs w:val="36"/>
        </w:rPr>
        <w:t xml:space="preserve"> times </w:t>
      </w:r>
      <w:r w:rsidR="00E15D34" w:rsidRPr="00AC4CC2">
        <w:rPr>
          <w:sz w:val="36"/>
          <w:szCs w:val="36"/>
        </w:rPr>
        <w:t xml:space="preserve"># </w:t>
      </w:r>
      <w:r w:rsidR="00F707B5" w:rsidRPr="00AC4CC2">
        <w:rPr>
          <w:sz w:val="36"/>
          <w:szCs w:val="36"/>
        </w:rPr>
        <w:t>over short=6+4x4=40.</w:t>
      </w:r>
    </w:p>
    <w:p w14:paraId="2787901F" w14:textId="0BFE47AB" w:rsidR="00F707B5" w:rsidRPr="00AC4CC2" w:rsidRDefault="00E15D34" w:rsidP="00C05FB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C4CC2">
        <w:rPr>
          <w:sz w:val="36"/>
          <w:szCs w:val="36"/>
        </w:rPr>
        <w:t>Second half start time is 7:00pm and concludes at 8:20pm.</w:t>
      </w:r>
    </w:p>
    <w:p w14:paraId="641EB07F" w14:textId="70586A18" w:rsidR="00254C78" w:rsidRPr="00AC4CC2" w:rsidRDefault="00254C78" w:rsidP="00C05FB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C4CC2">
        <w:rPr>
          <w:sz w:val="36"/>
          <w:szCs w:val="36"/>
        </w:rPr>
        <w:t xml:space="preserve">Approved ball for T20 is the Win  </w:t>
      </w:r>
      <w:r w:rsidR="00432A93" w:rsidRPr="00AC4CC2">
        <w:rPr>
          <w:sz w:val="36"/>
          <w:szCs w:val="36"/>
        </w:rPr>
        <w:t>Sport</w:t>
      </w:r>
      <w:r w:rsidRPr="00AC4CC2">
        <w:rPr>
          <w:sz w:val="36"/>
          <w:szCs w:val="36"/>
        </w:rPr>
        <w:t xml:space="preserve"> </w:t>
      </w:r>
      <w:r w:rsidR="007F58F8" w:rsidRPr="00AC4CC2">
        <w:rPr>
          <w:sz w:val="36"/>
          <w:szCs w:val="36"/>
        </w:rPr>
        <w:t>.</w:t>
      </w:r>
    </w:p>
    <w:p w14:paraId="757523EF" w14:textId="2031D173" w:rsidR="007F58F8" w:rsidRPr="00AC4CC2" w:rsidRDefault="005F6E8C" w:rsidP="00B0286A">
      <w:pPr>
        <w:ind w:left="360"/>
        <w:rPr>
          <w:sz w:val="36"/>
          <w:szCs w:val="36"/>
        </w:rPr>
      </w:pPr>
      <w:r w:rsidRPr="00AC4CC2">
        <w:rPr>
          <w:sz w:val="36"/>
          <w:szCs w:val="36"/>
        </w:rPr>
        <w:t>10.</w:t>
      </w:r>
      <w:r w:rsidR="0037526F" w:rsidRPr="00AC4CC2">
        <w:rPr>
          <w:sz w:val="36"/>
          <w:szCs w:val="36"/>
        </w:rPr>
        <w:t xml:space="preserve">A </w:t>
      </w:r>
      <w:r w:rsidR="00F75BD3" w:rsidRPr="00AC4CC2">
        <w:rPr>
          <w:sz w:val="36"/>
          <w:szCs w:val="36"/>
        </w:rPr>
        <w:t xml:space="preserve">player must play a total of 6 games </w:t>
      </w:r>
      <w:r w:rsidR="00D46342" w:rsidRPr="00AC4CC2">
        <w:rPr>
          <w:sz w:val="36"/>
          <w:szCs w:val="36"/>
        </w:rPr>
        <w:t>during t</w:t>
      </w:r>
      <w:r w:rsidR="001909EB" w:rsidRPr="00AC4CC2">
        <w:rPr>
          <w:sz w:val="36"/>
          <w:szCs w:val="36"/>
        </w:rPr>
        <w:t xml:space="preserve">he season , in order </w:t>
      </w:r>
      <w:r w:rsidR="00B0286A" w:rsidRPr="00AC4CC2">
        <w:rPr>
          <w:sz w:val="36"/>
          <w:szCs w:val="36"/>
        </w:rPr>
        <w:t xml:space="preserve">        </w:t>
      </w:r>
      <w:r w:rsidR="001909EB" w:rsidRPr="00AC4CC2">
        <w:rPr>
          <w:sz w:val="36"/>
          <w:szCs w:val="36"/>
        </w:rPr>
        <w:t xml:space="preserve">to qualify for </w:t>
      </w:r>
      <w:r w:rsidR="00FE6957" w:rsidRPr="00AC4CC2">
        <w:rPr>
          <w:sz w:val="36"/>
          <w:szCs w:val="36"/>
        </w:rPr>
        <w:t xml:space="preserve">the </w:t>
      </w:r>
      <w:r w:rsidR="005A2E47" w:rsidRPr="00AC4CC2">
        <w:rPr>
          <w:sz w:val="36"/>
          <w:szCs w:val="36"/>
        </w:rPr>
        <w:t>league’s playoff.</w:t>
      </w:r>
    </w:p>
    <w:p w14:paraId="5496035F" w14:textId="0977FAD5" w:rsidR="00C3520F" w:rsidRPr="00AC4CC2" w:rsidRDefault="005448F2" w:rsidP="001D5F2D">
      <w:pPr>
        <w:ind w:left="720" w:hanging="360"/>
        <w:rPr>
          <w:sz w:val="36"/>
          <w:szCs w:val="36"/>
        </w:rPr>
      </w:pPr>
      <w:r w:rsidRPr="00AC4CC2">
        <w:rPr>
          <w:sz w:val="36"/>
          <w:szCs w:val="36"/>
        </w:rPr>
        <w:t>11.</w:t>
      </w:r>
      <w:r w:rsidR="00086057" w:rsidRPr="00AC4CC2">
        <w:rPr>
          <w:sz w:val="36"/>
          <w:szCs w:val="36"/>
        </w:rPr>
        <w:t xml:space="preserve">All greviances will be </w:t>
      </w:r>
      <w:r w:rsidR="00EA5681" w:rsidRPr="00AC4CC2">
        <w:rPr>
          <w:sz w:val="36"/>
          <w:szCs w:val="36"/>
        </w:rPr>
        <w:t xml:space="preserve">heard by </w:t>
      </w:r>
      <w:r w:rsidR="00D14987" w:rsidRPr="00AC4CC2">
        <w:rPr>
          <w:sz w:val="36"/>
          <w:szCs w:val="36"/>
        </w:rPr>
        <w:t xml:space="preserve">a panel of </w:t>
      </w:r>
      <w:r w:rsidR="004468A5" w:rsidRPr="00AC4CC2">
        <w:rPr>
          <w:sz w:val="36"/>
          <w:szCs w:val="36"/>
        </w:rPr>
        <w:t>repre</w:t>
      </w:r>
      <w:r w:rsidR="00994D05" w:rsidRPr="00AC4CC2">
        <w:rPr>
          <w:sz w:val="36"/>
          <w:szCs w:val="36"/>
        </w:rPr>
        <w:t xml:space="preserve">sentative from </w:t>
      </w:r>
      <w:r w:rsidR="00624079" w:rsidRPr="00AC4CC2">
        <w:rPr>
          <w:sz w:val="36"/>
          <w:szCs w:val="36"/>
        </w:rPr>
        <w:t xml:space="preserve">      </w:t>
      </w:r>
      <w:r w:rsidR="00994D05" w:rsidRPr="00AC4CC2">
        <w:rPr>
          <w:sz w:val="36"/>
          <w:szCs w:val="36"/>
        </w:rPr>
        <w:t xml:space="preserve">each team. </w:t>
      </w:r>
      <w:r w:rsidR="001C71F7" w:rsidRPr="00AC4CC2">
        <w:rPr>
          <w:sz w:val="36"/>
          <w:szCs w:val="36"/>
        </w:rPr>
        <w:t xml:space="preserve">In the event there is a tie, the </w:t>
      </w:r>
      <w:r w:rsidR="00FE4AF5">
        <w:rPr>
          <w:sz w:val="36"/>
          <w:szCs w:val="36"/>
        </w:rPr>
        <w:t>directors</w:t>
      </w:r>
      <w:r w:rsidR="000F66E2" w:rsidRPr="00AC4CC2">
        <w:rPr>
          <w:sz w:val="36"/>
          <w:szCs w:val="36"/>
        </w:rPr>
        <w:t xml:space="preserve"> vote shall be the tie- breaker</w:t>
      </w:r>
      <w:r w:rsidR="00C3520F" w:rsidRPr="00AC4CC2">
        <w:rPr>
          <w:sz w:val="36"/>
          <w:szCs w:val="36"/>
        </w:rPr>
        <w:t>.</w:t>
      </w:r>
    </w:p>
    <w:p w14:paraId="567CE7AB" w14:textId="5985ACB1" w:rsidR="00254C78" w:rsidRPr="008C0910" w:rsidRDefault="00AC4CC2" w:rsidP="00B0286A">
      <w:pPr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D5F2D" w:rsidRPr="008C0910">
        <w:rPr>
          <w:b/>
          <w:bCs/>
          <w:i/>
          <w:iCs/>
          <w:sz w:val="32"/>
          <w:szCs w:val="32"/>
        </w:rPr>
        <w:t>12.</w:t>
      </w:r>
      <w:r w:rsidRPr="008C0910">
        <w:rPr>
          <w:b/>
          <w:bCs/>
          <w:i/>
          <w:iCs/>
          <w:sz w:val="32"/>
          <w:szCs w:val="32"/>
        </w:rPr>
        <w:tab/>
        <w:t xml:space="preserve"> </w:t>
      </w:r>
      <w:r w:rsidR="005645EF" w:rsidRPr="008C0910">
        <w:rPr>
          <w:b/>
          <w:bCs/>
          <w:i/>
          <w:iCs/>
          <w:sz w:val="32"/>
          <w:szCs w:val="32"/>
        </w:rPr>
        <w:t>This document remains a live and revol</w:t>
      </w:r>
      <w:r w:rsidR="009A514B" w:rsidRPr="008C0910">
        <w:rPr>
          <w:b/>
          <w:bCs/>
          <w:i/>
          <w:iCs/>
          <w:sz w:val="32"/>
          <w:szCs w:val="32"/>
        </w:rPr>
        <w:t xml:space="preserve">eing </w:t>
      </w:r>
      <w:r w:rsidR="00343B65" w:rsidRPr="008C0910">
        <w:rPr>
          <w:b/>
          <w:bCs/>
          <w:i/>
          <w:iCs/>
          <w:sz w:val="32"/>
          <w:szCs w:val="32"/>
        </w:rPr>
        <w:t xml:space="preserve">document and is subject to </w:t>
      </w:r>
      <w:r w:rsidR="00315370" w:rsidRPr="008C0910">
        <w:rPr>
          <w:b/>
          <w:bCs/>
          <w:i/>
          <w:iCs/>
          <w:sz w:val="32"/>
          <w:szCs w:val="32"/>
        </w:rPr>
        <w:t xml:space="preserve">changes , updates and additions </w:t>
      </w:r>
      <w:r w:rsidR="00D343C7" w:rsidRPr="008C0910">
        <w:rPr>
          <w:b/>
          <w:bCs/>
          <w:i/>
          <w:iCs/>
          <w:sz w:val="32"/>
          <w:szCs w:val="32"/>
        </w:rPr>
        <w:t>throughout the season.</w:t>
      </w:r>
      <w:r w:rsidR="00D343C7">
        <w:rPr>
          <w:sz w:val="32"/>
          <w:szCs w:val="32"/>
        </w:rPr>
        <w:t xml:space="preserve"> </w:t>
      </w:r>
      <w:r w:rsidR="00D343C7" w:rsidRPr="008C0910">
        <w:rPr>
          <w:b/>
          <w:bCs/>
          <w:i/>
          <w:iCs/>
          <w:sz w:val="32"/>
          <w:szCs w:val="32"/>
        </w:rPr>
        <w:lastRenderedPageBreak/>
        <w:t xml:space="preserve">MEMBERS are ask to </w:t>
      </w:r>
      <w:r w:rsidR="00652AF7" w:rsidRPr="008C0910">
        <w:rPr>
          <w:b/>
          <w:bCs/>
          <w:i/>
          <w:iCs/>
          <w:sz w:val="32"/>
          <w:szCs w:val="32"/>
        </w:rPr>
        <w:t>frequently check for changes and updates on a weekly basis</w:t>
      </w:r>
      <w:r w:rsidR="008C0910" w:rsidRPr="008C0910">
        <w:rPr>
          <w:b/>
          <w:bCs/>
          <w:i/>
          <w:iCs/>
          <w:sz w:val="32"/>
          <w:szCs w:val="32"/>
        </w:rPr>
        <w:t>,</w:t>
      </w:r>
    </w:p>
    <w:p w14:paraId="024FA960" w14:textId="77777777" w:rsidR="00F707B5" w:rsidRPr="008C0910" w:rsidRDefault="00F707B5" w:rsidP="00F707B5">
      <w:pPr>
        <w:ind w:left="360"/>
        <w:rPr>
          <w:b/>
          <w:bCs/>
          <w:i/>
          <w:iCs/>
          <w:sz w:val="32"/>
          <w:szCs w:val="32"/>
        </w:rPr>
      </w:pPr>
    </w:p>
    <w:sectPr w:rsidR="00F707B5" w:rsidRPr="008C09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62754"/>
    <w:multiLevelType w:val="hybridMultilevel"/>
    <w:tmpl w:val="BE5A07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24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B0"/>
    <w:rsid w:val="00061E70"/>
    <w:rsid w:val="000678AD"/>
    <w:rsid w:val="000734E0"/>
    <w:rsid w:val="00086057"/>
    <w:rsid w:val="000A6803"/>
    <w:rsid w:val="000F66E2"/>
    <w:rsid w:val="00142842"/>
    <w:rsid w:val="001909EB"/>
    <w:rsid w:val="001C71F7"/>
    <w:rsid w:val="001D5F2D"/>
    <w:rsid w:val="00232AD0"/>
    <w:rsid w:val="00254C78"/>
    <w:rsid w:val="00315370"/>
    <w:rsid w:val="00335177"/>
    <w:rsid w:val="00343B65"/>
    <w:rsid w:val="0036615F"/>
    <w:rsid w:val="0037526F"/>
    <w:rsid w:val="00432A93"/>
    <w:rsid w:val="004468A5"/>
    <w:rsid w:val="005448F2"/>
    <w:rsid w:val="005645EF"/>
    <w:rsid w:val="005A2E47"/>
    <w:rsid w:val="005F6E8C"/>
    <w:rsid w:val="00624079"/>
    <w:rsid w:val="00652AF7"/>
    <w:rsid w:val="006E38CC"/>
    <w:rsid w:val="007F58F8"/>
    <w:rsid w:val="00886D09"/>
    <w:rsid w:val="008C0910"/>
    <w:rsid w:val="00994D05"/>
    <w:rsid w:val="009A514B"/>
    <w:rsid w:val="00AC4CC2"/>
    <w:rsid w:val="00B0286A"/>
    <w:rsid w:val="00B306F2"/>
    <w:rsid w:val="00C05FB0"/>
    <w:rsid w:val="00C3520F"/>
    <w:rsid w:val="00D14987"/>
    <w:rsid w:val="00D343C7"/>
    <w:rsid w:val="00D46342"/>
    <w:rsid w:val="00D90912"/>
    <w:rsid w:val="00E15D34"/>
    <w:rsid w:val="00E84238"/>
    <w:rsid w:val="00EA5681"/>
    <w:rsid w:val="00F402EE"/>
    <w:rsid w:val="00F707B5"/>
    <w:rsid w:val="00F75BD3"/>
    <w:rsid w:val="00FC6E11"/>
    <w:rsid w:val="00FE4AF5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61EC1"/>
  <w15:chartTrackingRefBased/>
  <w15:docId w15:val="{459585F0-D51C-442E-91E7-7235EAFB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James</dc:creator>
  <cp:keywords/>
  <dc:description/>
  <cp:lastModifiedBy>Doug James</cp:lastModifiedBy>
  <cp:revision>42</cp:revision>
  <dcterms:created xsi:type="dcterms:W3CDTF">2023-05-25T01:17:00Z</dcterms:created>
  <dcterms:modified xsi:type="dcterms:W3CDTF">2023-06-02T19:56:00Z</dcterms:modified>
</cp:coreProperties>
</file>